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48" w:rsidRPr="003B3445" w:rsidRDefault="00325248" w:rsidP="00325248">
      <w:pPr>
        <w:pStyle w:val="NormalWeb"/>
        <w:rPr>
          <w:rFonts w:asciiTheme="minorHAnsi" w:hAnsiTheme="minorHAnsi"/>
          <w:b/>
          <w:u w:val="single"/>
        </w:rPr>
      </w:pPr>
      <w:r w:rsidRPr="003B3445">
        <w:rPr>
          <w:rFonts w:asciiTheme="minorHAnsi" w:hAnsiTheme="minorHAnsi"/>
          <w:b/>
          <w:u w:val="single"/>
        </w:rPr>
        <w:t>English</w:t>
      </w:r>
      <w:r w:rsidR="003B3445">
        <w:rPr>
          <w:rFonts w:asciiTheme="minorHAnsi" w:hAnsiTheme="minorHAnsi"/>
          <w:b/>
          <w:u w:val="single"/>
        </w:rPr>
        <w:t xml:space="preserve"> at St. Joseph’s College</w:t>
      </w:r>
      <w:r w:rsidRPr="003B3445">
        <w:rPr>
          <w:rFonts w:asciiTheme="minorHAnsi" w:hAnsiTheme="minorHAnsi"/>
          <w:b/>
          <w:u w:val="single"/>
        </w:rPr>
        <w:t>.</w:t>
      </w:r>
    </w:p>
    <w:p w:rsidR="00325248" w:rsidRPr="003B3445" w:rsidRDefault="00325248" w:rsidP="00325248">
      <w:pPr>
        <w:pStyle w:val="NormalWeb"/>
        <w:rPr>
          <w:rFonts w:asciiTheme="minorHAnsi" w:hAnsiTheme="minorHAnsi"/>
          <w:b/>
          <w:u w:val="single"/>
        </w:rPr>
      </w:pPr>
      <w:r w:rsidRPr="003B3445">
        <w:rPr>
          <w:rFonts w:asciiTheme="minorHAnsi" w:hAnsiTheme="minorHAnsi"/>
          <w:b/>
          <w:u w:val="single"/>
        </w:rPr>
        <w:t>K</w:t>
      </w:r>
      <w:r w:rsidR="003B3445">
        <w:rPr>
          <w:rFonts w:asciiTheme="minorHAnsi" w:hAnsiTheme="minorHAnsi"/>
          <w:b/>
          <w:u w:val="single"/>
        </w:rPr>
        <w:t xml:space="preserve">ey </w:t>
      </w:r>
      <w:r w:rsidRPr="003B3445">
        <w:rPr>
          <w:rFonts w:asciiTheme="minorHAnsi" w:hAnsiTheme="minorHAnsi"/>
          <w:b/>
          <w:u w:val="single"/>
        </w:rPr>
        <w:t>S</w:t>
      </w:r>
      <w:r w:rsidR="003B3445">
        <w:rPr>
          <w:rFonts w:asciiTheme="minorHAnsi" w:hAnsiTheme="minorHAnsi"/>
          <w:b/>
          <w:u w:val="single"/>
        </w:rPr>
        <w:t xml:space="preserve">tage </w:t>
      </w:r>
      <w:r w:rsidRPr="003B3445">
        <w:rPr>
          <w:rFonts w:asciiTheme="minorHAnsi" w:hAnsiTheme="minorHAnsi"/>
          <w:b/>
          <w:u w:val="single"/>
        </w:rPr>
        <w:t>3:</w:t>
      </w:r>
    </w:p>
    <w:p w:rsidR="00325248" w:rsidRPr="003B3445" w:rsidRDefault="00325248" w:rsidP="00325248">
      <w:pPr>
        <w:pStyle w:val="NormalWeb"/>
        <w:rPr>
          <w:rFonts w:asciiTheme="minorHAnsi" w:hAnsiTheme="minorHAnsi"/>
        </w:rPr>
      </w:pPr>
      <w:r w:rsidRPr="003B3445">
        <w:rPr>
          <w:rFonts w:asciiTheme="minorHAnsi" w:hAnsiTheme="minorHAnsi"/>
        </w:rPr>
        <w:t>In English KS3 pupils will undertake a curriculum geared to prepare them for the new GCSE courses that they will begin in Year 10.  In KS3 test weeks students undertake GCSE-style questions on a fiction source, which tests inference, language analysis and structural analysis.  In KS3 exam weeks students sit a full GCSE-style exam on non-fiction, which also includes an element of functional writing.</w:t>
      </w:r>
    </w:p>
    <w:p w:rsidR="00325248" w:rsidRPr="003B3445" w:rsidRDefault="00325248" w:rsidP="00325248">
      <w:pPr>
        <w:pStyle w:val="NormalWeb"/>
        <w:rPr>
          <w:rFonts w:asciiTheme="minorHAnsi" w:hAnsiTheme="minorHAnsi"/>
        </w:rPr>
      </w:pPr>
      <w:r w:rsidRPr="003B3445">
        <w:rPr>
          <w:rFonts w:asciiTheme="minorHAnsi" w:hAnsiTheme="minorHAnsi"/>
        </w:rPr>
        <w:t>The following grid highlights the KS3 Scheme of Work.  Specific texts may vary from class to class:</w:t>
      </w:r>
    </w:p>
    <w:p w:rsidR="00325248" w:rsidRDefault="00325248" w:rsidP="00325248">
      <w:pPr>
        <w:pStyle w:val="NormalWeb"/>
      </w:pPr>
    </w:p>
    <w:p w:rsidR="00325248" w:rsidRDefault="00325248" w:rsidP="00325248">
      <w:pPr>
        <w:pStyle w:val="NormalWeb"/>
      </w:pPr>
    </w:p>
    <w:tbl>
      <w:tblPr>
        <w:tblStyle w:val="TableGrid"/>
        <w:tblpPr w:leftFromText="180" w:rightFromText="180" w:vertAnchor="text" w:horzAnchor="margin" w:tblpY="-764"/>
        <w:tblW w:w="5000" w:type="pct"/>
        <w:tblLook w:val="04A0" w:firstRow="1" w:lastRow="0" w:firstColumn="1" w:lastColumn="0" w:noHBand="0" w:noVBand="1"/>
      </w:tblPr>
      <w:tblGrid>
        <w:gridCol w:w="1249"/>
        <w:gridCol w:w="1554"/>
        <w:gridCol w:w="1275"/>
        <w:gridCol w:w="1351"/>
        <w:gridCol w:w="1277"/>
        <w:gridCol w:w="1277"/>
        <w:gridCol w:w="1259"/>
      </w:tblGrid>
      <w:tr w:rsidR="00325248" w:rsidRPr="00C52D7C" w:rsidTr="00325248">
        <w:trPr>
          <w:trHeight w:val="699"/>
        </w:trPr>
        <w:tc>
          <w:tcPr>
            <w:tcW w:w="680" w:type="pct"/>
          </w:tcPr>
          <w:p w:rsidR="00325248" w:rsidRPr="00F937E6" w:rsidRDefault="00325248" w:rsidP="00325248">
            <w:pPr>
              <w:rPr>
                <w:b/>
              </w:rPr>
            </w:pPr>
          </w:p>
        </w:tc>
        <w:tc>
          <w:tcPr>
            <w:tcW w:w="845" w:type="pct"/>
            <w:tcBorders>
              <w:right w:val="nil"/>
            </w:tcBorders>
          </w:tcPr>
          <w:p w:rsidR="00325248" w:rsidRPr="00F937E6" w:rsidRDefault="00325248" w:rsidP="00325248">
            <w:pPr>
              <w:rPr>
                <w:b/>
              </w:rPr>
            </w:pPr>
            <w:r w:rsidRPr="00F937E6">
              <w:rPr>
                <w:b/>
              </w:rPr>
              <w:t>Term 1</w:t>
            </w:r>
          </w:p>
        </w:tc>
        <w:tc>
          <w:tcPr>
            <w:tcW w:w="688" w:type="pct"/>
            <w:tcBorders>
              <w:left w:val="nil"/>
            </w:tcBorders>
          </w:tcPr>
          <w:p w:rsidR="00325248" w:rsidRPr="00F937E6" w:rsidRDefault="00325248" w:rsidP="00325248">
            <w:pPr>
              <w:rPr>
                <w:b/>
              </w:rPr>
            </w:pPr>
          </w:p>
        </w:tc>
        <w:tc>
          <w:tcPr>
            <w:tcW w:w="731" w:type="pct"/>
            <w:tcBorders>
              <w:right w:val="nil"/>
            </w:tcBorders>
          </w:tcPr>
          <w:p w:rsidR="00325248" w:rsidRPr="00F937E6" w:rsidRDefault="00325248" w:rsidP="00325248">
            <w:pPr>
              <w:rPr>
                <w:b/>
              </w:rPr>
            </w:pPr>
            <w:r w:rsidRPr="00F937E6">
              <w:rPr>
                <w:b/>
              </w:rPr>
              <w:t>Term 2</w:t>
            </w:r>
          </w:p>
        </w:tc>
        <w:tc>
          <w:tcPr>
            <w:tcW w:w="688" w:type="pct"/>
            <w:tcBorders>
              <w:left w:val="nil"/>
            </w:tcBorders>
          </w:tcPr>
          <w:p w:rsidR="00325248" w:rsidRPr="00F937E6" w:rsidRDefault="00325248" w:rsidP="00325248">
            <w:pPr>
              <w:rPr>
                <w:b/>
              </w:rPr>
            </w:pPr>
          </w:p>
        </w:tc>
        <w:tc>
          <w:tcPr>
            <w:tcW w:w="683" w:type="pct"/>
            <w:tcBorders>
              <w:right w:val="nil"/>
            </w:tcBorders>
          </w:tcPr>
          <w:p w:rsidR="00325248" w:rsidRPr="00F937E6" w:rsidRDefault="00325248" w:rsidP="00325248">
            <w:pPr>
              <w:rPr>
                <w:b/>
              </w:rPr>
            </w:pPr>
            <w:r w:rsidRPr="00F937E6">
              <w:rPr>
                <w:b/>
              </w:rPr>
              <w:t>Term 3</w:t>
            </w:r>
          </w:p>
        </w:tc>
        <w:tc>
          <w:tcPr>
            <w:tcW w:w="685" w:type="pct"/>
            <w:tcBorders>
              <w:left w:val="nil"/>
            </w:tcBorders>
          </w:tcPr>
          <w:p w:rsidR="00325248" w:rsidRPr="00F937E6" w:rsidRDefault="00325248" w:rsidP="00325248"/>
        </w:tc>
      </w:tr>
      <w:tr w:rsidR="00325248" w:rsidRPr="00C52D7C" w:rsidTr="00325248">
        <w:trPr>
          <w:trHeight w:val="1630"/>
        </w:trPr>
        <w:tc>
          <w:tcPr>
            <w:tcW w:w="680" w:type="pct"/>
          </w:tcPr>
          <w:p w:rsidR="00325248" w:rsidRPr="00F937E6" w:rsidRDefault="00325248" w:rsidP="00325248">
            <w:pPr>
              <w:rPr>
                <w:b/>
              </w:rPr>
            </w:pPr>
            <w:r w:rsidRPr="00F937E6">
              <w:rPr>
                <w:b/>
              </w:rPr>
              <w:t>Year 7</w:t>
            </w:r>
          </w:p>
        </w:tc>
        <w:tc>
          <w:tcPr>
            <w:tcW w:w="845" w:type="pct"/>
          </w:tcPr>
          <w:p w:rsidR="00325248" w:rsidRPr="00F937E6" w:rsidRDefault="00325248" w:rsidP="00325248">
            <w:r w:rsidRPr="00F937E6">
              <w:t>Autobiography / non-fiction</w:t>
            </w:r>
          </w:p>
        </w:tc>
        <w:tc>
          <w:tcPr>
            <w:tcW w:w="688" w:type="pct"/>
          </w:tcPr>
          <w:p w:rsidR="00325248" w:rsidRPr="00F937E6" w:rsidRDefault="00325248" w:rsidP="00325248">
            <w:r w:rsidRPr="00F937E6">
              <w:t>Modern Novel</w:t>
            </w:r>
          </w:p>
        </w:tc>
        <w:tc>
          <w:tcPr>
            <w:tcW w:w="731" w:type="pct"/>
          </w:tcPr>
          <w:p w:rsidR="00325248" w:rsidRPr="00F937E6" w:rsidRDefault="00325248" w:rsidP="00325248">
            <w:r w:rsidRPr="00F937E6">
              <w:t>Shakespeare</w:t>
            </w:r>
          </w:p>
        </w:tc>
        <w:tc>
          <w:tcPr>
            <w:tcW w:w="688" w:type="pct"/>
          </w:tcPr>
          <w:p w:rsidR="00325248" w:rsidRPr="00F937E6" w:rsidRDefault="00325248" w:rsidP="00325248">
            <w:r w:rsidRPr="00F937E6">
              <w:t>Drama</w:t>
            </w:r>
          </w:p>
        </w:tc>
        <w:tc>
          <w:tcPr>
            <w:tcW w:w="683" w:type="pct"/>
          </w:tcPr>
          <w:p w:rsidR="00325248" w:rsidRPr="00F937E6" w:rsidRDefault="00325248" w:rsidP="00325248">
            <w:r w:rsidRPr="00F937E6">
              <w:t>Year 7 exam &amp; preparation</w:t>
            </w:r>
          </w:p>
        </w:tc>
        <w:tc>
          <w:tcPr>
            <w:tcW w:w="685" w:type="pct"/>
          </w:tcPr>
          <w:p w:rsidR="00325248" w:rsidRPr="00F937E6" w:rsidRDefault="00325248" w:rsidP="00325248"/>
        </w:tc>
      </w:tr>
      <w:tr w:rsidR="00325248" w:rsidRPr="00C52D7C" w:rsidTr="00325248">
        <w:trPr>
          <w:trHeight w:val="1244"/>
        </w:trPr>
        <w:tc>
          <w:tcPr>
            <w:tcW w:w="680" w:type="pct"/>
          </w:tcPr>
          <w:p w:rsidR="00325248" w:rsidRPr="00F937E6" w:rsidRDefault="00325248" w:rsidP="00325248">
            <w:pPr>
              <w:rPr>
                <w:b/>
              </w:rPr>
            </w:pPr>
            <w:r w:rsidRPr="00F937E6">
              <w:rPr>
                <w:b/>
              </w:rPr>
              <w:t>Year 8</w:t>
            </w:r>
          </w:p>
        </w:tc>
        <w:tc>
          <w:tcPr>
            <w:tcW w:w="845" w:type="pct"/>
          </w:tcPr>
          <w:p w:rsidR="00325248" w:rsidRPr="00F937E6" w:rsidRDefault="00325248" w:rsidP="00325248">
            <w:r w:rsidRPr="00F937E6">
              <w:t>Gothic Writing</w:t>
            </w:r>
          </w:p>
        </w:tc>
        <w:tc>
          <w:tcPr>
            <w:tcW w:w="688" w:type="pct"/>
          </w:tcPr>
          <w:p w:rsidR="00325248" w:rsidRPr="00F937E6" w:rsidRDefault="00325248" w:rsidP="00325248">
            <w:r w:rsidRPr="00F937E6">
              <w:t>Modern Novel</w:t>
            </w:r>
          </w:p>
        </w:tc>
        <w:tc>
          <w:tcPr>
            <w:tcW w:w="731" w:type="pct"/>
          </w:tcPr>
          <w:p w:rsidR="00325248" w:rsidRPr="00F937E6" w:rsidRDefault="00325248" w:rsidP="00325248">
            <w:r w:rsidRPr="00F937E6">
              <w:t>Shakespeare</w:t>
            </w:r>
          </w:p>
        </w:tc>
        <w:tc>
          <w:tcPr>
            <w:tcW w:w="688" w:type="pct"/>
          </w:tcPr>
          <w:p w:rsidR="00325248" w:rsidRPr="00F937E6" w:rsidRDefault="00325248" w:rsidP="00325248">
            <w:r w:rsidRPr="00F937E6">
              <w:t>Media / drama</w:t>
            </w:r>
          </w:p>
        </w:tc>
        <w:tc>
          <w:tcPr>
            <w:tcW w:w="683" w:type="pct"/>
          </w:tcPr>
          <w:p w:rsidR="00325248" w:rsidRPr="00F937E6" w:rsidRDefault="00325248" w:rsidP="00325248">
            <w:r w:rsidRPr="00F937E6">
              <w:t>Year 8 exam &amp; preparation</w:t>
            </w:r>
          </w:p>
          <w:p w:rsidR="00325248" w:rsidRPr="00F937E6" w:rsidRDefault="00325248" w:rsidP="00325248"/>
        </w:tc>
        <w:tc>
          <w:tcPr>
            <w:tcW w:w="685" w:type="pct"/>
          </w:tcPr>
          <w:p w:rsidR="00325248" w:rsidRPr="00F937E6" w:rsidRDefault="00325248" w:rsidP="00325248">
            <w:r w:rsidRPr="00F937E6">
              <w:t>Poetry</w:t>
            </w:r>
          </w:p>
        </w:tc>
      </w:tr>
      <w:tr w:rsidR="00325248" w:rsidRPr="00C52D7C" w:rsidTr="00325248">
        <w:trPr>
          <w:trHeight w:val="1630"/>
        </w:trPr>
        <w:tc>
          <w:tcPr>
            <w:tcW w:w="680" w:type="pct"/>
          </w:tcPr>
          <w:p w:rsidR="00325248" w:rsidRPr="00F937E6" w:rsidRDefault="00325248" w:rsidP="00325248">
            <w:pPr>
              <w:rPr>
                <w:b/>
              </w:rPr>
            </w:pPr>
            <w:r w:rsidRPr="00F937E6">
              <w:rPr>
                <w:b/>
              </w:rPr>
              <w:t>Year 9</w:t>
            </w:r>
          </w:p>
        </w:tc>
        <w:tc>
          <w:tcPr>
            <w:tcW w:w="845" w:type="pct"/>
          </w:tcPr>
          <w:p w:rsidR="00325248" w:rsidRPr="00F937E6" w:rsidRDefault="00325248" w:rsidP="00325248">
            <w:pPr>
              <w:rPr>
                <w:szCs w:val="28"/>
              </w:rPr>
            </w:pPr>
            <w:r w:rsidRPr="00F937E6">
              <w:rPr>
                <w:szCs w:val="28"/>
              </w:rPr>
              <w:t>Preparation for Literature Paper 1 Section B.</w:t>
            </w:r>
          </w:p>
          <w:p w:rsidR="00325248" w:rsidRPr="00F937E6" w:rsidRDefault="00325248" w:rsidP="00325248">
            <w:pPr>
              <w:rPr>
                <w:szCs w:val="28"/>
              </w:rPr>
            </w:pPr>
            <w:r w:rsidRPr="00F937E6">
              <w:rPr>
                <w:szCs w:val="28"/>
              </w:rPr>
              <w:t>(A Christmas Carol)</w:t>
            </w:r>
          </w:p>
          <w:p w:rsidR="00325248" w:rsidRPr="00F937E6" w:rsidRDefault="00325248" w:rsidP="00325248">
            <w:pPr>
              <w:rPr>
                <w:szCs w:val="28"/>
              </w:rPr>
            </w:pPr>
          </w:p>
          <w:p w:rsidR="00325248" w:rsidRPr="00F937E6" w:rsidRDefault="00325248" w:rsidP="00325248"/>
        </w:tc>
        <w:tc>
          <w:tcPr>
            <w:tcW w:w="688" w:type="pct"/>
          </w:tcPr>
          <w:p w:rsidR="00325248" w:rsidRPr="00F937E6" w:rsidRDefault="00325248" w:rsidP="00325248">
            <w:pPr>
              <w:rPr>
                <w:szCs w:val="28"/>
              </w:rPr>
            </w:pPr>
            <w:r w:rsidRPr="00F937E6">
              <w:rPr>
                <w:szCs w:val="28"/>
              </w:rPr>
              <w:t>Preparation for Language Paper 1 Q1-3.</w:t>
            </w:r>
          </w:p>
          <w:p w:rsidR="00325248" w:rsidRPr="00F937E6" w:rsidRDefault="00325248" w:rsidP="00325248"/>
          <w:p w:rsidR="00325248" w:rsidRPr="00F937E6" w:rsidRDefault="00325248" w:rsidP="00325248"/>
          <w:p w:rsidR="00325248" w:rsidRPr="00F937E6" w:rsidRDefault="00325248" w:rsidP="00325248"/>
        </w:tc>
        <w:tc>
          <w:tcPr>
            <w:tcW w:w="731" w:type="pct"/>
          </w:tcPr>
          <w:p w:rsidR="00325248" w:rsidRPr="00F937E6" w:rsidRDefault="00325248" w:rsidP="00325248">
            <w:pPr>
              <w:rPr>
                <w:szCs w:val="28"/>
              </w:rPr>
            </w:pPr>
            <w:r w:rsidRPr="00F937E6">
              <w:rPr>
                <w:szCs w:val="28"/>
              </w:rPr>
              <w:t xml:space="preserve">Preparation </w:t>
            </w:r>
            <w:proofErr w:type="gramStart"/>
            <w:r w:rsidRPr="00F937E6">
              <w:rPr>
                <w:szCs w:val="28"/>
              </w:rPr>
              <w:t>for  Literature</w:t>
            </w:r>
            <w:proofErr w:type="gramEnd"/>
            <w:r w:rsidRPr="00F937E6">
              <w:rPr>
                <w:szCs w:val="28"/>
              </w:rPr>
              <w:t xml:space="preserve"> Paper 1 Section A.</w:t>
            </w:r>
          </w:p>
          <w:p w:rsidR="00325248" w:rsidRPr="00F937E6" w:rsidRDefault="00325248" w:rsidP="00325248">
            <w:r w:rsidRPr="00F937E6">
              <w:t>(Macbeth)</w:t>
            </w:r>
          </w:p>
        </w:tc>
        <w:tc>
          <w:tcPr>
            <w:tcW w:w="688" w:type="pct"/>
          </w:tcPr>
          <w:p w:rsidR="00325248" w:rsidRPr="00F937E6" w:rsidRDefault="00325248" w:rsidP="00325248">
            <w:r w:rsidRPr="00F937E6">
              <w:t>Year 9 exam &amp; preparation – Paper 2 full paper.</w:t>
            </w:r>
          </w:p>
        </w:tc>
        <w:tc>
          <w:tcPr>
            <w:tcW w:w="683" w:type="pct"/>
          </w:tcPr>
          <w:p w:rsidR="00325248" w:rsidRPr="00F937E6" w:rsidRDefault="00325248" w:rsidP="00325248"/>
        </w:tc>
        <w:tc>
          <w:tcPr>
            <w:tcW w:w="685" w:type="pct"/>
          </w:tcPr>
          <w:p w:rsidR="00325248" w:rsidRPr="00F937E6" w:rsidRDefault="00325248" w:rsidP="00325248">
            <w:r w:rsidRPr="00F937E6">
              <w:t>N10</w:t>
            </w:r>
          </w:p>
        </w:tc>
      </w:tr>
    </w:tbl>
    <w:p w:rsidR="00FA1482" w:rsidRDefault="00FA1482" w:rsidP="00FA1482">
      <w:pPr>
        <w:rPr>
          <w:b/>
          <w:u w:val="single"/>
        </w:rPr>
      </w:pPr>
    </w:p>
    <w:p w:rsidR="00FA1482" w:rsidRDefault="00FA1482" w:rsidP="00FA1482">
      <w:pPr>
        <w:rPr>
          <w:b/>
          <w:u w:val="single"/>
        </w:rPr>
      </w:pPr>
    </w:p>
    <w:p w:rsidR="00FA1482" w:rsidRDefault="00FA1482" w:rsidP="00FA1482">
      <w:pPr>
        <w:rPr>
          <w:b/>
          <w:u w:val="single"/>
        </w:rPr>
      </w:pPr>
    </w:p>
    <w:p w:rsidR="00FA1482" w:rsidRDefault="00FA1482" w:rsidP="00FA1482">
      <w:pPr>
        <w:rPr>
          <w:b/>
          <w:u w:val="single"/>
        </w:rPr>
      </w:pPr>
    </w:p>
    <w:p w:rsidR="00325248" w:rsidRDefault="00325248" w:rsidP="00FA1482">
      <w:pPr>
        <w:rPr>
          <w:b/>
          <w:u w:val="single"/>
        </w:rPr>
      </w:pPr>
    </w:p>
    <w:p w:rsidR="00325248" w:rsidRDefault="00325248" w:rsidP="00FA1482">
      <w:pPr>
        <w:rPr>
          <w:b/>
          <w:u w:val="single"/>
        </w:rPr>
      </w:pPr>
    </w:p>
    <w:p w:rsidR="00BC5556" w:rsidRPr="001E2EFE" w:rsidRDefault="00FA1482" w:rsidP="00FA1482">
      <w:pPr>
        <w:rPr>
          <w:b/>
          <w:sz w:val="32"/>
          <w:u w:val="single"/>
        </w:rPr>
      </w:pPr>
      <w:r w:rsidRPr="001E2EFE">
        <w:rPr>
          <w:b/>
          <w:sz w:val="32"/>
          <w:u w:val="single"/>
        </w:rPr>
        <w:lastRenderedPageBreak/>
        <w:t>GCSE:</w:t>
      </w:r>
    </w:p>
    <w:p w:rsidR="001745A7" w:rsidRPr="000E58C5" w:rsidRDefault="000E58C5" w:rsidP="00FA1482">
      <w:pPr>
        <w:rPr>
          <w:b/>
        </w:rPr>
      </w:pPr>
      <w:r w:rsidRPr="000E58C5">
        <w:rPr>
          <w:b/>
        </w:rPr>
        <w:t xml:space="preserve">At GCSE all students take both </w:t>
      </w:r>
      <w:r>
        <w:rPr>
          <w:b/>
        </w:rPr>
        <w:t xml:space="preserve">AQA </w:t>
      </w:r>
      <w:r w:rsidRPr="000E58C5">
        <w:rPr>
          <w:b/>
        </w:rPr>
        <w:t xml:space="preserve">GCSE English Language and </w:t>
      </w:r>
      <w:r>
        <w:rPr>
          <w:b/>
        </w:rPr>
        <w:t xml:space="preserve">AQA </w:t>
      </w:r>
      <w:r w:rsidRPr="000E58C5">
        <w:rPr>
          <w:b/>
        </w:rPr>
        <w:t>GCSE English Literature</w:t>
      </w:r>
      <w:r>
        <w:rPr>
          <w:b/>
        </w:rPr>
        <w:t>. Further details are available on the AQA website.</w:t>
      </w:r>
    </w:p>
    <w:p w:rsidR="00FA1482" w:rsidRDefault="00325248" w:rsidP="00BC5556">
      <w:pPr>
        <w:rPr>
          <w:b/>
          <w:sz w:val="28"/>
          <w:u w:val="single"/>
        </w:rPr>
      </w:pPr>
      <w:r w:rsidRPr="001E2EFE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4BB45E5" wp14:editId="5F753403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2908300" cy="3787140"/>
            <wp:effectExtent l="0" t="0" r="6350" b="3810"/>
            <wp:wrapTight wrapText="bothSides">
              <wp:wrapPolygon edited="0">
                <wp:start x="0" y="0"/>
                <wp:lineTo x="0" y="21513"/>
                <wp:lineTo x="21506" y="21513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1" t="10805" r="32853" b="10475"/>
                    <a:stretch/>
                  </pic:blipFill>
                  <pic:spPr bwMode="auto">
                    <a:xfrm>
                      <a:off x="0" y="0"/>
                      <a:ext cx="2908300" cy="378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FE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30BC54DB" wp14:editId="4410220F">
            <wp:simplePos x="0" y="0"/>
            <wp:positionH relativeFrom="column">
              <wp:posOffset>3118485</wp:posOffset>
            </wp:positionH>
            <wp:positionV relativeFrom="paragraph">
              <wp:posOffset>321310</wp:posOffset>
            </wp:positionV>
            <wp:extent cx="2923918" cy="3744000"/>
            <wp:effectExtent l="0" t="0" r="0" b="8890"/>
            <wp:wrapTight wrapText="bothSides">
              <wp:wrapPolygon edited="0">
                <wp:start x="0" y="0"/>
                <wp:lineTo x="0" y="21541"/>
                <wp:lineTo x="21394" y="21541"/>
                <wp:lineTo x="2139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7" t="10990" r="32562" b="10427"/>
                    <a:stretch/>
                  </pic:blipFill>
                  <pic:spPr bwMode="auto">
                    <a:xfrm>
                      <a:off x="0" y="0"/>
                      <a:ext cx="2923918" cy="37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FE" w:rsidRPr="001E2EFE">
        <w:rPr>
          <w:b/>
          <w:sz w:val="28"/>
          <w:u w:val="single"/>
        </w:rPr>
        <w:t>C</w:t>
      </w:r>
      <w:r w:rsidR="001745A7" w:rsidRPr="001E2EFE">
        <w:rPr>
          <w:b/>
          <w:sz w:val="28"/>
          <w:u w:val="single"/>
        </w:rPr>
        <w:t>ourse Breakdown:</w:t>
      </w:r>
      <w:r w:rsidR="000E58C5" w:rsidRPr="001E2EFE">
        <w:rPr>
          <w:b/>
          <w:sz w:val="28"/>
          <w:u w:val="single"/>
        </w:rPr>
        <w:t xml:space="preserve"> English Language</w:t>
      </w:r>
    </w:p>
    <w:p w:rsidR="0060447E" w:rsidRPr="001E2EFE" w:rsidRDefault="0060447E" w:rsidP="00BC5556">
      <w:pPr>
        <w:rPr>
          <w:b/>
          <w:sz w:val="28"/>
          <w:u w:val="single"/>
        </w:rPr>
      </w:pPr>
      <w:bookmarkStart w:id="0" w:name="_GoBack"/>
      <w:bookmarkEnd w:id="0"/>
    </w:p>
    <w:p w:rsidR="001745A7" w:rsidRDefault="000E58C5" w:rsidP="00BC555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7FFD9A" wp14:editId="0C30AE54">
            <wp:simplePos x="0" y="0"/>
            <wp:positionH relativeFrom="column">
              <wp:posOffset>1562735</wp:posOffset>
            </wp:positionH>
            <wp:positionV relativeFrom="paragraph">
              <wp:posOffset>258445</wp:posOffset>
            </wp:positionV>
            <wp:extent cx="2983230" cy="2519680"/>
            <wp:effectExtent l="0" t="0" r="7620" b="0"/>
            <wp:wrapTight wrapText="bothSides">
              <wp:wrapPolygon edited="0">
                <wp:start x="0" y="0"/>
                <wp:lineTo x="0" y="21393"/>
                <wp:lineTo x="21517" y="21393"/>
                <wp:lineTo x="2151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9" t="18138" r="33058" b="30953"/>
                    <a:stretch/>
                  </pic:blipFill>
                  <pic:spPr bwMode="auto">
                    <a:xfrm>
                      <a:off x="0" y="0"/>
                      <a:ext cx="2983230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A7" w:rsidRDefault="001745A7" w:rsidP="00BC5556"/>
    <w:p w:rsidR="001745A7" w:rsidRDefault="001745A7" w:rsidP="00BC5556"/>
    <w:p w:rsidR="001745A7" w:rsidRDefault="001745A7" w:rsidP="00BC5556"/>
    <w:p w:rsidR="001745A7" w:rsidRDefault="001745A7" w:rsidP="00BC5556"/>
    <w:p w:rsidR="001745A7" w:rsidRDefault="001745A7" w:rsidP="00BC5556"/>
    <w:p w:rsidR="001745A7" w:rsidRDefault="001745A7" w:rsidP="00BC5556"/>
    <w:p w:rsidR="001745A7" w:rsidRDefault="001745A7" w:rsidP="00BC5556"/>
    <w:p w:rsidR="001745A7" w:rsidRDefault="001745A7" w:rsidP="00BC5556"/>
    <w:p w:rsidR="001745A7" w:rsidRDefault="001745A7" w:rsidP="00BC5556"/>
    <w:p w:rsidR="001745A7" w:rsidRDefault="001745A7" w:rsidP="00BC5556"/>
    <w:p w:rsidR="003B3445" w:rsidRDefault="003B3445" w:rsidP="00BC5556">
      <w:pPr>
        <w:rPr>
          <w:b/>
          <w:sz w:val="28"/>
          <w:u w:val="single"/>
        </w:rPr>
      </w:pPr>
    </w:p>
    <w:p w:rsidR="00F557DA" w:rsidRDefault="00F557DA" w:rsidP="00BC5556">
      <w:pPr>
        <w:rPr>
          <w:b/>
          <w:sz w:val="28"/>
          <w:u w:val="single"/>
        </w:rPr>
      </w:pPr>
      <w:r w:rsidRPr="001E2EFE">
        <w:rPr>
          <w:b/>
          <w:sz w:val="28"/>
          <w:u w:val="single"/>
        </w:rPr>
        <w:t xml:space="preserve">Course Breakdown: </w:t>
      </w:r>
      <w:r w:rsidR="001E2EFE" w:rsidRPr="001E2EFE">
        <w:rPr>
          <w:b/>
          <w:sz w:val="28"/>
          <w:u w:val="single"/>
        </w:rPr>
        <w:t xml:space="preserve">GCSE </w:t>
      </w:r>
      <w:r w:rsidRPr="001E2EFE">
        <w:rPr>
          <w:b/>
          <w:sz w:val="28"/>
          <w:u w:val="single"/>
        </w:rPr>
        <w:t>English Literature</w:t>
      </w:r>
    </w:p>
    <w:p w:rsidR="001E2EFE" w:rsidRPr="001E2EFE" w:rsidRDefault="001E2EFE" w:rsidP="00BC5556">
      <w:pPr>
        <w:rPr>
          <w:b/>
          <w:u w:val="single"/>
        </w:rPr>
      </w:pPr>
      <w:r w:rsidRPr="001E2EFE">
        <w:rPr>
          <w:b/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 wp14:anchorId="7120AA94" wp14:editId="0D3CD49F">
            <wp:simplePos x="0" y="0"/>
            <wp:positionH relativeFrom="column">
              <wp:posOffset>3113405</wp:posOffset>
            </wp:positionH>
            <wp:positionV relativeFrom="paragraph">
              <wp:posOffset>275590</wp:posOffset>
            </wp:positionV>
            <wp:extent cx="3013710" cy="3599815"/>
            <wp:effectExtent l="0" t="0" r="0" b="635"/>
            <wp:wrapTight wrapText="bothSides">
              <wp:wrapPolygon edited="0">
                <wp:start x="0" y="0"/>
                <wp:lineTo x="0" y="21490"/>
                <wp:lineTo x="21436" y="21490"/>
                <wp:lineTo x="2143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6" t="14652" r="33059" b="13184"/>
                    <a:stretch/>
                  </pic:blipFill>
                  <pic:spPr bwMode="auto">
                    <a:xfrm>
                      <a:off x="0" y="0"/>
                      <a:ext cx="3013710" cy="359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A7" w:rsidRDefault="000E58C5" w:rsidP="00BC555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90361" cy="3024000"/>
            <wp:effectExtent l="0" t="0" r="5715" b="508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8" t="14469" r="33058" b="23063"/>
                    <a:stretch/>
                  </pic:blipFill>
                  <pic:spPr bwMode="auto">
                    <a:xfrm>
                      <a:off x="0" y="0"/>
                      <a:ext cx="2890361" cy="30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325248" w:rsidRDefault="00325248" w:rsidP="00BC5556"/>
    <w:p w:rsidR="001E2EFE" w:rsidRDefault="001E2EFE" w:rsidP="00BC5556">
      <w:pPr>
        <w:rPr>
          <w:b/>
          <w:u w:val="single"/>
        </w:rPr>
      </w:pPr>
    </w:p>
    <w:p w:rsidR="001745A7" w:rsidRPr="001E2EFE" w:rsidRDefault="001745A7" w:rsidP="00BC5556">
      <w:pPr>
        <w:rPr>
          <w:b/>
          <w:sz w:val="28"/>
          <w:u w:val="single"/>
        </w:rPr>
      </w:pPr>
      <w:r w:rsidRPr="001E2EFE">
        <w:rPr>
          <w:b/>
          <w:sz w:val="28"/>
          <w:u w:val="single"/>
        </w:rPr>
        <w:t>K</w:t>
      </w:r>
      <w:r w:rsidR="001E2EFE" w:rsidRPr="001E2EFE">
        <w:rPr>
          <w:b/>
          <w:sz w:val="28"/>
          <w:u w:val="single"/>
        </w:rPr>
        <w:t xml:space="preserve">ey </w:t>
      </w:r>
      <w:r w:rsidRPr="001E2EFE">
        <w:rPr>
          <w:b/>
          <w:sz w:val="28"/>
          <w:u w:val="single"/>
        </w:rPr>
        <w:t>S</w:t>
      </w:r>
      <w:r w:rsidR="001E2EFE" w:rsidRPr="001E2EFE">
        <w:rPr>
          <w:b/>
          <w:sz w:val="28"/>
          <w:u w:val="single"/>
        </w:rPr>
        <w:t xml:space="preserve">tage </w:t>
      </w:r>
      <w:r w:rsidRPr="001E2EFE">
        <w:rPr>
          <w:b/>
          <w:sz w:val="28"/>
          <w:u w:val="single"/>
        </w:rPr>
        <w:t>5:</w:t>
      </w:r>
    </w:p>
    <w:p w:rsidR="00D26988" w:rsidRDefault="00BC5556" w:rsidP="00BC5556">
      <w:r>
        <w:t>KS5 En</w:t>
      </w:r>
      <w:r w:rsidR="00026895">
        <w:t xml:space="preserve">glish also uses the AQA board. </w:t>
      </w:r>
      <w:r>
        <w:t xml:space="preserve">We provide both </w:t>
      </w:r>
      <w:r w:rsidR="00026895">
        <w:t xml:space="preserve">the A Level </w:t>
      </w:r>
      <w:r>
        <w:t>English Literature</w:t>
      </w:r>
      <w:r w:rsidR="00026895">
        <w:t xml:space="preserve"> course</w:t>
      </w:r>
      <w:r>
        <w:t xml:space="preserve"> and </w:t>
      </w:r>
      <w:r w:rsidR="00026895">
        <w:t>A Level English Language and Literature course - both studied over 2 years.</w:t>
      </w:r>
    </w:p>
    <w:p w:rsidR="00D26988" w:rsidRPr="004F6CEF" w:rsidRDefault="00026895" w:rsidP="00BC555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57D0C" wp14:editId="42BAFEB7">
                <wp:simplePos x="0" y="0"/>
                <wp:positionH relativeFrom="column">
                  <wp:posOffset>3020060</wp:posOffset>
                </wp:positionH>
                <wp:positionV relativeFrom="paragraph">
                  <wp:posOffset>431165</wp:posOffset>
                </wp:positionV>
                <wp:extent cx="3326765" cy="6589395"/>
                <wp:effectExtent l="0" t="0" r="26035" b="2095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658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445" w:rsidRPr="00026895" w:rsidRDefault="003B3445" w:rsidP="004F6CEF">
                            <w:pPr>
                              <w:shd w:val="clear" w:color="auto" w:fill="B3B3B3"/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</w:pPr>
                            <w:r w:rsidRPr="00026895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  <w:t>Paper 1: Love through the Ages</w:t>
                            </w:r>
                          </w:p>
                          <w:p w:rsidR="003B3445" w:rsidRPr="00026895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3 hours examination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9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Section </w:t>
                            </w:r>
                            <w:proofErr w:type="gramStart"/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</w:t>
                            </w:r>
                            <w:proofErr w:type="gramEnd"/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– </w:t>
                            </w:r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  <w:t>Section A: Shakespeare</w:t>
                            </w:r>
                            <w:r w:rsidRPr="00026895">
                              <w:rPr>
                                <w:rFonts w:ascii="Arial" w:hAnsi="Arial" w:cs="Arial"/>
                                <w:sz w:val="16"/>
                                <w:szCs w:val="19"/>
                              </w:rPr>
                              <w:t xml:space="preserve">: 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sz w:val="16"/>
                                <w:szCs w:val="19"/>
                              </w:rPr>
                              <w:t>One passage-based question with linked essay</w:t>
                            </w:r>
                            <w:r w:rsidRPr="00026895">
                              <w:rPr>
                                <w:rFonts w:ascii="Helvetica" w:hAnsi="Helvetica"/>
                                <w:color w:val="4C4C4B"/>
                                <w:sz w:val="15"/>
                                <w:szCs w:val="19"/>
                              </w:rPr>
                              <w:t xml:space="preserve"> 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  <w:t>Closed book examination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rPr>
                                <w:rFonts w:ascii="Helvetica" w:hAnsi="Helvetica"/>
                                <w:b/>
                                <w:color w:val="4C4C4B"/>
                                <w:sz w:val="15"/>
                                <w:szCs w:val="19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Section B – </w:t>
                            </w:r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  <w:t>Section B: Unseen Poetry</w:t>
                            </w:r>
                            <w:r w:rsidRPr="00026895">
                              <w:rPr>
                                <w:rFonts w:ascii="Helvetica" w:hAnsi="Helvetica"/>
                                <w:b/>
                                <w:color w:val="4C4C4B"/>
                                <w:sz w:val="15"/>
                                <w:szCs w:val="19"/>
                              </w:rPr>
                              <w:t xml:space="preserve">: 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sz w:val="16"/>
                                <w:szCs w:val="19"/>
                              </w:rPr>
                              <w:t xml:space="preserve">Compulsory essay question on two unseen poems 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  <w:t>Closed book examination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rPr>
                                <w:rFonts w:ascii="Helvetica" w:hAnsi="Helvetica"/>
                                <w:color w:val="4C4C4B"/>
                                <w:sz w:val="15"/>
                                <w:szCs w:val="19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Section C – </w:t>
                            </w:r>
                            <w:r w:rsidRPr="00026895">
                              <w:rPr>
                                <w:rFonts w:ascii="Helvetica" w:hAnsi="Helvetica"/>
                                <w:b/>
                                <w:sz w:val="15"/>
                                <w:szCs w:val="19"/>
                              </w:rPr>
                              <w:t>Section C: Comparing Texts</w:t>
                            </w:r>
                            <w:r w:rsidRPr="00026895">
                              <w:rPr>
                                <w:rFonts w:ascii="Helvetica" w:hAnsi="Helvetica"/>
                                <w:color w:val="4C4C4B"/>
                                <w:sz w:val="15"/>
                                <w:szCs w:val="19"/>
                              </w:rPr>
                              <w:t xml:space="preserve">: 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One essay question linking two texts 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Open book examination</w:t>
                            </w:r>
                          </w:p>
                          <w:p w:rsidR="003B3445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Italic" w:hAnsi="Arial,Italic" w:cs="Arial,Italic"/>
                                <w:b/>
                                <w:iCs/>
                                <w:sz w:val="16"/>
                              </w:rPr>
                            </w:pPr>
                          </w:p>
                          <w:p w:rsidR="003B3445" w:rsidRPr="00026895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Italic" w:hAnsi="Arial,Italic" w:cs="Arial,Italic"/>
                                <w:b/>
                                <w:iCs/>
                                <w:sz w:val="16"/>
                              </w:rPr>
                            </w:pPr>
                            <w:r w:rsidRPr="00026895">
                              <w:rPr>
                                <w:rFonts w:ascii="Arial,Italic" w:hAnsi="Arial,Italic" w:cs="Arial,Italic"/>
                                <w:b/>
                                <w:iCs/>
                                <w:sz w:val="16"/>
                              </w:rPr>
                              <w:t>40% of total A Level marks</w:t>
                            </w:r>
                          </w:p>
                          <w:p w:rsidR="003B3445" w:rsidRPr="00026895" w:rsidRDefault="003B3445" w:rsidP="004F6CEF">
                            <w:pPr>
                              <w:shd w:val="clear" w:color="auto" w:fill="B3B3B3"/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</w:pPr>
                            <w:r w:rsidRPr="00026895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  <w:t>Paper 2:  Texts in Shared Contexts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sz w:val="16"/>
                              </w:rPr>
                              <w:t xml:space="preserve">Choice of two options: </w:t>
                            </w: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WW1 and its Aftermath</w:t>
                            </w:r>
                            <w:r w:rsidRPr="00026895">
                              <w:rPr>
                                <w:rFonts w:ascii="Arial" w:hAnsi="Arial" w:cs="Arial"/>
                                <w:sz w:val="16"/>
                              </w:rPr>
                              <w:t xml:space="preserve"> or </w:t>
                            </w: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Modern Times: Literature from 1945 to the Present Day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sz w:val="16"/>
                              </w:rPr>
                              <w:t>Study of three texts: one prose, one poetry, and one drama, of which one must be written post-2000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  <w:t>2 hours 30 minutes examination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A: Set Texts: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sz w:val="16"/>
                              </w:rPr>
                              <w:t xml:space="preserve">One essay question on set text </w:t>
                            </w: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  <w:t>Open book examination</w:t>
                            </w:r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B: Contextual Linking:</w:t>
                            </w:r>
                            <w:r w:rsidRPr="0002689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sz w:val="16"/>
                              </w:rPr>
                              <w:t xml:space="preserve">One compulsory question on an unseen extract </w:t>
                            </w: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  <w:t>Open book examination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sz w:val="16"/>
                              </w:rPr>
                              <w:t xml:space="preserve">One essay question linking two texts </w:t>
                            </w:r>
                            <w:r w:rsidRPr="00026895"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  <w:t>Open book examination</w:t>
                            </w:r>
                          </w:p>
                          <w:p w:rsidR="003B3445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3B3445" w:rsidRPr="00026895" w:rsidRDefault="003B3445" w:rsidP="000268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40% of total A Level marks</w:t>
                            </w:r>
                          </w:p>
                          <w:p w:rsidR="003B3445" w:rsidRPr="00026895" w:rsidRDefault="003B3445" w:rsidP="004F6CEF">
                            <w:pPr>
                              <w:shd w:val="clear" w:color="auto" w:fill="B3B3B3"/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</w:pPr>
                            <w:r w:rsidRPr="00026895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  <w:t xml:space="preserve">Non-exam assessment: Independent Critical Study - Texts across Time </w:t>
                            </w: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 w:rsidRPr="00026895">
                              <w:rPr>
                                <w:rFonts w:ascii="Arial" w:hAnsi="Arial" w:cs="Arial"/>
                                <w:sz w:val="16"/>
                              </w:rPr>
                              <w:t>Comparative critical study of two texts, at least one of which must have been written pre-1900.</w:t>
                            </w:r>
                            <w:proofErr w:type="gramEnd"/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B3445" w:rsidRPr="00026895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sz w:val="16"/>
                              </w:rPr>
                              <w:t>One extended essay (2500 words) and a bibliography</w:t>
                            </w:r>
                          </w:p>
                          <w:p w:rsidR="003B3445" w:rsidRPr="00026895" w:rsidRDefault="003B3445" w:rsidP="004F6CE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3B3445" w:rsidRPr="00026895" w:rsidRDefault="003B3445" w:rsidP="004F6CE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2689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20% of total A Level Marks</w:t>
                            </w:r>
                          </w:p>
                          <w:p w:rsidR="003B3445" w:rsidRPr="00026895" w:rsidRDefault="003B3445" w:rsidP="004F6CE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7.8pt;margin-top:33.95pt;width:261.95pt;height:5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">
                <v:textbox>
                  <w:txbxContent>
                    <w:p w:rsidR="003B3445" w:rsidRPr="00026895" w:rsidRDefault="003B3445" w:rsidP="004F6CEF">
                      <w:pPr>
                        <w:shd w:val="clear" w:color="auto" w:fill="B3B3B3"/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</w:pPr>
                      <w:r w:rsidRPr="00026895"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  <w:t>Paper 1: Love through the Ages</w:t>
                      </w:r>
                    </w:p>
                    <w:p w:rsidR="003B3445" w:rsidRPr="00026895" w:rsidRDefault="003B3445" w:rsidP="004F6CE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i/>
                          <w:sz w:val="16"/>
                        </w:rPr>
                        <w:t>3 hours examination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9"/>
                        </w:rPr>
                      </w:pPr>
                      <w:r w:rsidRPr="0002689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Section </w:t>
                      </w:r>
                      <w:proofErr w:type="gramStart"/>
                      <w:r w:rsidRPr="00026895">
                        <w:rPr>
                          <w:rFonts w:ascii="Arial" w:hAnsi="Arial" w:cs="Arial"/>
                          <w:b/>
                          <w:sz w:val="16"/>
                        </w:rPr>
                        <w:t>A</w:t>
                      </w:r>
                      <w:proofErr w:type="gramEnd"/>
                      <w:r w:rsidRPr="0002689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– </w:t>
                      </w:r>
                      <w:r w:rsidRPr="00026895"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  <w:t>Section A: Shakespeare</w:t>
                      </w:r>
                      <w:r w:rsidRPr="00026895">
                        <w:rPr>
                          <w:rFonts w:ascii="Arial" w:hAnsi="Arial" w:cs="Arial"/>
                          <w:sz w:val="16"/>
                          <w:szCs w:val="19"/>
                        </w:rPr>
                        <w:t xml:space="preserve">: 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sz w:val="16"/>
                          <w:szCs w:val="19"/>
                        </w:rPr>
                        <w:t>One passage-based question with linked essay</w:t>
                      </w:r>
                      <w:r w:rsidRPr="00026895">
                        <w:rPr>
                          <w:rFonts w:ascii="Helvetica" w:hAnsi="Helvetica"/>
                          <w:color w:val="4C4C4B"/>
                          <w:sz w:val="15"/>
                          <w:szCs w:val="19"/>
                        </w:rPr>
                        <w:t xml:space="preserve"> 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</w:pPr>
                      <w:r w:rsidRPr="00026895"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  <w:t>Closed book examination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rPr>
                          <w:rFonts w:ascii="Helvetica" w:hAnsi="Helvetica"/>
                          <w:b/>
                          <w:color w:val="4C4C4B"/>
                          <w:sz w:val="15"/>
                          <w:szCs w:val="19"/>
                        </w:rPr>
                      </w:pPr>
                      <w:r w:rsidRPr="0002689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Section B – </w:t>
                      </w:r>
                      <w:r w:rsidRPr="00026895"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  <w:t>Section B: Unseen Poetry</w:t>
                      </w:r>
                      <w:r w:rsidRPr="00026895">
                        <w:rPr>
                          <w:rFonts w:ascii="Helvetica" w:hAnsi="Helvetica"/>
                          <w:b/>
                          <w:color w:val="4C4C4B"/>
                          <w:sz w:val="15"/>
                          <w:szCs w:val="19"/>
                        </w:rPr>
                        <w:t xml:space="preserve">: 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</w:pPr>
                      <w:r w:rsidRPr="00026895">
                        <w:rPr>
                          <w:rFonts w:ascii="Arial" w:hAnsi="Arial" w:cs="Arial"/>
                          <w:sz w:val="16"/>
                          <w:szCs w:val="19"/>
                        </w:rPr>
                        <w:t xml:space="preserve">Compulsory essay question on two unseen poems 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</w:pPr>
                      <w:r w:rsidRPr="00026895"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  <w:t>Closed book examination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rPr>
                          <w:rFonts w:ascii="Helvetica" w:hAnsi="Helvetica"/>
                          <w:color w:val="4C4C4B"/>
                          <w:sz w:val="15"/>
                          <w:szCs w:val="19"/>
                        </w:rPr>
                      </w:pPr>
                      <w:r w:rsidRPr="0002689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Section C – </w:t>
                      </w:r>
                      <w:r w:rsidRPr="00026895">
                        <w:rPr>
                          <w:rFonts w:ascii="Helvetica" w:hAnsi="Helvetica"/>
                          <w:b/>
                          <w:sz w:val="15"/>
                          <w:szCs w:val="19"/>
                        </w:rPr>
                        <w:t>Section C: Comparing Texts</w:t>
                      </w:r>
                      <w:r w:rsidRPr="00026895">
                        <w:rPr>
                          <w:rFonts w:ascii="Helvetica" w:hAnsi="Helvetica"/>
                          <w:color w:val="4C4C4B"/>
                          <w:sz w:val="15"/>
                          <w:szCs w:val="19"/>
                        </w:rPr>
                        <w:t xml:space="preserve">: 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 w:rsidRPr="0002689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One essay question linking two texts 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ind w:left="720"/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 w:rsidRPr="00026895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Open book examination</w:t>
                      </w:r>
                    </w:p>
                    <w:p w:rsidR="003B3445" w:rsidRDefault="003B3445" w:rsidP="004F6CEF">
                      <w:pPr>
                        <w:autoSpaceDE w:val="0"/>
                        <w:autoSpaceDN w:val="0"/>
                        <w:adjustRightInd w:val="0"/>
                        <w:rPr>
                          <w:rFonts w:ascii="Arial,Italic" w:hAnsi="Arial,Italic" w:cs="Arial,Italic"/>
                          <w:b/>
                          <w:iCs/>
                          <w:sz w:val="16"/>
                        </w:rPr>
                      </w:pPr>
                    </w:p>
                    <w:p w:rsidR="003B3445" w:rsidRPr="00026895" w:rsidRDefault="003B3445" w:rsidP="004F6CEF">
                      <w:pPr>
                        <w:autoSpaceDE w:val="0"/>
                        <w:autoSpaceDN w:val="0"/>
                        <w:adjustRightInd w:val="0"/>
                        <w:rPr>
                          <w:rFonts w:ascii="Arial,Italic" w:hAnsi="Arial,Italic" w:cs="Arial,Italic"/>
                          <w:b/>
                          <w:iCs/>
                          <w:sz w:val="16"/>
                        </w:rPr>
                      </w:pPr>
                      <w:r w:rsidRPr="00026895">
                        <w:rPr>
                          <w:rFonts w:ascii="Arial,Italic" w:hAnsi="Arial,Italic" w:cs="Arial,Italic"/>
                          <w:b/>
                          <w:iCs/>
                          <w:sz w:val="16"/>
                        </w:rPr>
                        <w:t>40% of total A Level marks</w:t>
                      </w:r>
                    </w:p>
                    <w:p w:rsidR="003B3445" w:rsidRPr="00026895" w:rsidRDefault="003B3445" w:rsidP="004F6CEF">
                      <w:pPr>
                        <w:shd w:val="clear" w:color="auto" w:fill="B3B3B3"/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</w:pPr>
                      <w:r w:rsidRPr="00026895"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  <w:t>Paper 2:  Texts in Shared Contexts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sz w:val="16"/>
                        </w:rPr>
                        <w:t xml:space="preserve">Choice of two options: </w:t>
                      </w:r>
                      <w:r w:rsidRPr="00026895">
                        <w:rPr>
                          <w:rFonts w:ascii="Arial" w:hAnsi="Arial" w:cs="Arial"/>
                          <w:i/>
                          <w:sz w:val="16"/>
                        </w:rPr>
                        <w:t>WW1 and its Aftermath</w:t>
                      </w:r>
                      <w:r w:rsidRPr="00026895">
                        <w:rPr>
                          <w:rFonts w:ascii="Arial" w:hAnsi="Arial" w:cs="Arial"/>
                          <w:sz w:val="16"/>
                        </w:rPr>
                        <w:t xml:space="preserve"> or </w:t>
                      </w:r>
                      <w:r w:rsidRPr="00026895">
                        <w:rPr>
                          <w:rFonts w:ascii="Arial" w:hAnsi="Arial" w:cs="Arial"/>
                          <w:i/>
                          <w:sz w:val="16"/>
                        </w:rPr>
                        <w:t>Modern Times: Literature from 1945 to the Present Day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sz w:val="16"/>
                        </w:rPr>
                        <w:t>Study of three texts: one prose, one poetry, and one drama, of which one must be written post-2000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</w:pPr>
                      <w:r w:rsidRPr="00026895"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  <w:t>2 hours 30 minutes examination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3B3445" w:rsidRPr="00026895" w:rsidRDefault="003B3445" w:rsidP="004F6CEF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b/>
                          <w:sz w:val="16"/>
                        </w:rPr>
                        <w:t>Section A: Set Texts: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sz w:val="16"/>
                        </w:rPr>
                        <w:t xml:space="preserve">One essay question on set text </w:t>
                      </w:r>
                      <w:r w:rsidRPr="00026895"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  <w:t>Open book examination</w:t>
                      </w:r>
                      <w:r w:rsidRPr="0002689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rPr>
                          <w:rFonts w:ascii="Arial" w:hAnsi="Arial" w:cs="Arial"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b/>
                          <w:sz w:val="16"/>
                        </w:rPr>
                        <w:t>Section B: Contextual Linking:</w:t>
                      </w:r>
                      <w:r w:rsidRPr="0002689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sz w:val="16"/>
                        </w:rPr>
                        <w:t xml:space="preserve">One compulsory question on an unseen extract </w:t>
                      </w:r>
                      <w:r w:rsidRPr="00026895"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  <w:t>Open book examination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sz w:val="16"/>
                        </w:rPr>
                        <w:t xml:space="preserve">One essay question linking two texts </w:t>
                      </w:r>
                      <w:r w:rsidRPr="00026895"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  <w:t>Open book examination</w:t>
                      </w:r>
                    </w:p>
                    <w:p w:rsidR="003B3445" w:rsidRDefault="003B3445" w:rsidP="004F6CE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3B3445" w:rsidRPr="00026895" w:rsidRDefault="003B3445" w:rsidP="0002689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40% of total A Level marks</w:t>
                      </w:r>
                    </w:p>
                    <w:p w:rsidR="003B3445" w:rsidRPr="00026895" w:rsidRDefault="003B3445" w:rsidP="004F6CEF">
                      <w:pPr>
                        <w:shd w:val="clear" w:color="auto" w:fill="B3B3B3"/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</w:pPr>
                      <w:r w:rsidRPr="00026895"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  <w:t xml:space="preserve">Non-exam assessment: Independent Critical Study - Texts across Time </w:t>
                      </w:r>
                    </w:p>
                    <w:p w:rsidR="003B3445" w:rsidRPr="00026895" w:rsidRDefault="003B3445" w:rsidP="004F6CEF">
                      <w:pPr>
                        <w:pStyle w:val="NoSpacing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 w:rsidRPr="00026895">
                        <w:rPr>
                          <w:rFonts w:ascii="Arial" w:hAnsi="Arial" w:cs="Arial"/>
                          <w:sz w:val="16"/>
                        </w:rPr>
                        <w:t>Comparative critical study of two texts, at least one of which must have been written pre-1900.</w:t>
                      </w:r>
                      <w:proofErr w:type="gramEnd"/>
                    </w:p>
                    <w:p w:rsidR="003B3445" w:rsidRPr="00026895" w:rsidRDefault="003B3445" w:rsidP="004F6CEF">
                      <w:pPr>
                        <w:pStyle w:val="NoSpacing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B3445" w:rsidRPr="00026895" w:rsidRDefault="003B3445" w:rsidP="004F6CE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026895">
                        <w:rPr>
                          <w:rFonts w:ascii="Arial" w:hAnsi="Arial" w:cs="Arial"/>
                          <w:sz w:val="16"/>
                        </w:rPr>
                        <w:t>One extended essay (2500 words) and a bibliography</w:t>
                      </w:r>
                    </w:p>
                    <w:p w:rsidR="003B3445" w:rsidRPr="00026895" w:rsidRDefault="003B3445" w:rsidP="004F6CEF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:rsidR="003B3445" w:rsidRPr="00026895" w:rsidRDefault="003B3445" w:rsidP="004F6CEF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2689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20% of total A Level Marks</w:t>
                      </w:r>
                    </w:p>
                    <w:p w:rsidR="003B3445" w:rsidRPr="00026895" w:rsidRDefault="003B3445" w:rsidP="004F6CE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6988" w:rsidRPr="00D26988">
        <w:rPr>
          <w:b/>
          <w:u w:val="single"/>
        </w:rPr>
        <w:t>English Language and Literature</w:t>
      </w:r>
      <w:r w:rsidR="00D26988" w:rsidRPr="004F6CEF">
        <w:rPr>
          <w:b/>
        </w:rPr>
        <w:t>:</w:t>
      </w:r>
      <w:r>
        <w:rPr>
          <w:b/>
        </w:rPr>
        <w:t xml:space="preserve">                        </w:t>
      </w:r>
      <w:r>
        <w:rPr>
          <w:b/>
        </w:rPr>
        <w:tab/>
        <w:t xml:space="preserve">          </w:t>
      </w:r>
      <w:r w:rsidR="004F6CEF">
        <w:rPr>
          <w:b/>
          <w:u w:val="single"/>
        </w:rPr>
        <w:t>English Literature</w:t>
      </w:r>
      <w:r w:rsidR="004F6CEF">
        <w:rPr>
          <w:b/>
        </w:rPr>
        <w:t>:</w:t>
      </w:r>
    </w:p>
    <w:p w:rsidR="00BC5556" w:rsidRDefault="004F6CEF" w:rsidP="00BC55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C621F9" wp14:editId="77120E0B">
                <wp:simplePos x="0" y="0"/>
                <wp:positionH relativeFrom="column">
                  <wp:posOffset>-59055</wp:posOffset>
                </wp:positionH>
                <wp:positionV relativeFrom="paragraph">
                  <wp:posOffset>107950</wp:posOffset>
                </wp:positionV>
                <wp:extent cx="2831465" cy="6589395"/>
                <wp:effectExtent l="0" t="0" r="26035" b="20955"/>
                <wp:wrapTight wrapText="bothSides">
                  <wp:wrapPolygon edited="0">
                    <wp:start x="0" y="0"/>
                    <wp:lineTo x="0" y="21606"/>
                    <wp:lineTo x="21653" y="21606"/>
                    <wp:lineTo x="21653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658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445" w:rsidRPr="004F6CEF" w:rsidRDefault="003B3445" w:rsidP="004F6CEF">
                            <w:pPr>
                              <w:shd w:val="clear" w:color="auto" w:fill="B3B3B3"/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</w:pPr>
                            <w:r w:rsidRPr="004F6CE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  <w:t>Paper 1: Telling Stories</w:t>
                            </w:r>
                          </w:p>
                          <w:p w:rsidR="003B3445" w:rsidRPr="004F6CEF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3 hours examination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Section </w:t>
                            </w:r>
                            <w:proofErr w:type="gramStart"/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</w:t>
                            </w:r>
                            <w:proofErr w:type="gramEnd"/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– Remembered Places 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sz w:val="16"/>
                              </w:rPr>
                              <w:t xml:space="preserve">One compulsory question on the </w:t>
                            </w:r>
                            <w:r w:rsidRPr="004F6CE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AQA Anthology: Paris. 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  <w:t>Closed book examination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B – Imagined Worlds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sz w:val="16"/>
                              </w:rPr>
                              <w:t xml:space="preserve">One question from a choice of two on prose set text </w:t>
                            </w:r>
                          </w:p>
                          <w:p w:rsidR="003B3445" w:rsidRPr="004F6CEF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Open book examination</w:t>
                            </w:r>
                          </w:p>
                          <w:p w:rsidR="003B3445" w:rsidRPr="004F6CEF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C – Poetic Voices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sz w:val="16"/>
                              </w:rPr>
                              <w:t xml:space="preserve">One question from a choice of two on poetry set text </w:t>
                            </w:r>
                          </w:p>
                          <w:p w:rsidR="003B3445" w:rsidRPr="004F6CEF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Open book examination</w:t>
                            </w:r>
                          </w:p>
                          <w:p w:rsidR="003B3445" w:rsidRPr="004F6CEF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Bold" w:hAnsi="Arial,Bold" w:cs="Arial,Bold"/>
                                <w:b/>
                                <w:sz w:val="14"/>
                                <w:szCs w:val="20"/>
                              </w:rPr>
                            </w:pPr>
                            <w:r w:rsidRPr="004F6CEF">
                              <w:rPr>
                                <w:rFonts w:ascii="Arial,Italic" w:hAnsi="Arial,Italic" w:cs="Arial,Italic"/>
                                <w:b/>
                                <w:iCs/>
                                <w:sz w:val="16"/>
                              </w:rPr>
                              <w:t>40% of total A Level marks</w:t>
                            </w:r>
                          </w:p>
                          <w:p w:rsidR="003B3445" w:rsidRPr="004F6CEF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Bold" w:hAnsi="Arial,Bold" w:cs="Arial,Bold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shd w:val="clear" w:color="auto" w:fill="B3B3B3"/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</w:pPr>
                            <w:r w:rsidRPr="004F6CE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  <w:t>Paper 2:  Exploring Society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i/>
                                <w:sz w:val="16"/>
                                <w:szCs w:val="22"/>
                              </w:rPr>
                              <w:t>2 hours 30 minutes examination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 xml:space="preserve">Section </w:t>
                            </w:r>
                            <w:proofErr w:type="gramStart"/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>A</w:t>
                            </w:r>
                            <w:proofErr w:type="gramEnd"/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 xml:space="preserve"> – Writing about Society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One piece of re-creative writing using set text 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Critical commentary </w:t>
                            </w:r>
                          </w:p>
                          <w:p w:rsidR="003B3445" w:rsidRPr="004F6CEF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Open book examination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>Section B – Dramatic Encounters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One question from a choice of two on drama set text </w:t>
                            </w:r>
                          </w:p>
                          <w:p w:rsidR="003B3445" w:rsidRPr="004F6CEF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Open book examination</w:t>
                            </w:r>
                          </w:p>
                          <w:p w:rsidR="003B3445" w:rsidRPr="004F6CEF" w:rsidRDefault="003B3445" w:rsidP="004F6C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40% of total A Level marks</w:t>
                            </w:r>
                          </w:p>
                          <w:p w:rsidR="003B3445" w:rsidRPr="004F6CEF" w:rsidRDefault="003B3445" w:rsidP="004F6CE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shd w:val="clear" w:color="auto" w:fill="B3B3B3"/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</w:pPr>
                            <w:r w:rsidRPr="004F6CE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  <w:t xml:space="preserve">Non-exam assessment: Making Connections </w:t>
                            </w:r>
                          </w:p>
                          <w:p w:rsidR="003B3445" w:rsidRPr="004F6CEF" w:rsidRDefault="003B3445" w:rsidP="004F6C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9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A personal investigation that explores a specific technique or theme in both literary and non-literary</w:t>
                            </w:r>
                            <w:r w:rsidRPr="004F6CEF">
                              <w:rPr>
                                <w:sz w:val="14"/>
                                <w:szCs w:val="19"/>
                              </w:rPr>
                              <w:t xml:space="preserve"> </w:t>
                            </w:r>
                            <w:r w:rsidRPr="004F6CEF">
                              <w:rPr>
                                <w:rFonts w:ascii="Arial" w:hAnsi="Arial" w:cs="Arial"/>
                                <w:sz w:val="16"/>
                                <w:szCs w:val="19"/>
                              </w:rPr>
                              <w:t>discourse (2,500-3,000 words)</w:t>
                            </w:r>
                          </w:p>
                          <w:p w:rsidR="003B3445" w:rsidRDefault="003B3445" w:rsidP="004F6CE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4F6CEF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20% of total A Level Marks</w:t>
                            </w:r>
                          </w:p>
                          <w:p w:rsidR="003B3445" w:rsidRPr="004F6CEF" w:rsidRDefault="003B3445" w:rsidP="004F6CE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shd w:val="clear" w:color="auto" w:fill="B3B3B3"/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</w:pPr>
                            <w:r w:rsidRPr="004F6CE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</w:rPr>
                              <w:t xml:space="preserve">Unit 3: </w:t>
                            </w:r>
                          </w:p>
                          <w:p w:rsidR="003B3445" w:rsidRPr="004F6CEF" w:rsidRDefault="003B3445" w:rsidP="004F6CE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3445" w:rsidRPr="004F6CEF" w:rsidRDefault="003B3445" w:rsidP="004F6CE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4.65pt;margin-top:8.5pt;width:222.95pt;height:51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">
                <v:textbox>
                  <w:txbxContent>
                    <w:p w:rsidR="003B3445" w:rsidRPr="004F6CEF" w:rsidRDefault="003B3445" w:rsidP="004F6CEF">
                      <w:pPr>
                        <w:shd w:val="clear" w:color="auto" w:fill="B3B3B3"/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</w:pPr>
                      <w:r w:rsidRPr="004F6CEF"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  <w:t>Paper 1: Telling Stories</w:t>
                      </w:r>
                    </w:p>
                    <w:p w:rsidR="003B3445" w:rsidRPr="004F6CEF" w:rsidRDefault="003B3445" w:rsidP="004F6CE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i/>
                          <w:sz w:val="16"/>
                        </w:rPr>
                        <w:t>3 hours examination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Section </w:t>
                      </w:r>
                      <w:proofErr w:type="gramStart"/>
                      <w:r w:rsidRPr="004F6CEF">
                        <w:rPr>
                          <w:rFonts w:ascii="Arial" w:hAnsi="Arial" w:cs="Arial"/>
                          <w:b/>
                          <w:sz w:val="16"/>
                        </w:rPr>
                        <w:t>A</w:t>
                      </w:r>
                      <w:proofErr w:type="gramEnd"/>
                      <w:r w:rsidRPr="004F6CEF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– Remembered Places 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sz w:val="16"/>
                        </w:rPr>
                        <w:t xml:space="preserve">One compulsory question on the </w:t>
                      </w:r>
                      <w:r w:rsidRPr="004F6CEF"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 xml:space="preserve">AQA Anthology: Paris. 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  <w:t>Closed book examination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B3445" w:rsidRPr="004F6CEF" w:rsidRDefault="003B3445" w:rsidP="004F6CEF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b/>
                          <w:sz w:val="16"/>
                        </w:rPr>
                        <w:t>Section B – Imagined Worlds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sz w:val="16"/>
                        </w:rPr>
                        <w:t xml:space="preserve">One question from a choice of two on prose set text </w:t>
                      </w:r>
                    </w:p>
                    <w:p w:rsidR="003B3445" w:rsidRPr="004F6CEF" w:rsidRDefault="003B3445" w:rsidP="004F6CEF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i/>
                          <w:sz w:val="16"/>
                        </w:rPr>
                        <w:t>Open book examination</w:t>
                      </w:r>
                    </w:p>
                    <w:p w:rsidR="003B3445" w:rsidRPr="004F6CEF" w:rsidRDefault="003B3445" w:rsidP="004F6CEF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3B3445" w:rsidRPr="004F6CEF" w:rsidRDefault="003B3445" w:rsidP="004F6CEF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b/>
                          <w:sz w:val="16"/>
                        </w:rPr>
                        <w:t>Section C – Poetic Voices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sz w:val="16"/>
                        </w:rPr>
                        <w:t xml:space="preserve">One question from a choice of two on poetry set text </w:t>
                      </w:r>
                    </w:p>
                    <w:p w:rsidR="003B3445" w:rsidRPr="004F6CEF" w:rsidRDefault="003B3445" w:rsidP="004F6CEF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i/>
                          <w:sz w:val="16"/>
                        </w:rPr>
                        <w:t>Open book examination</w:t>
                      </w:r>
                    </w:p>
                    <w:p w:rsidR="003B3445" w:rsidRPr="004F6CEF" w:rsidRDefault="003B3445" w:rsidP="004F6CEF">
                      <w:pPr>
                        <w:autoSpaceDE w:val="0"/>
                        <w:autoSpaceDN w:val="0"/>
                        <w:adjustRightInd w:val="0"/>
                        <w:rPr>
                          <w:rFonts w:ascii="Arial,Bold" w:hAnsi="Arial,Bold" w:cs="Arial,Bold"/>
                          <w:b/>
                          <w:sz w:val="14"/>
                          <w:szCs w:val="20"/>
                        </w:rPr>
                      </w:pPr>
                      <w:r w:rsidRPr="004F6CEF">
                        <w:rPr>
                          <w:rFonts w:ascii="Arial,Italic" w:hAnsi="Arial,Italic" w:cs="Arial,Italic"/>
                          <w:b/>
                          <w:iCs/>
                          <w:sz w:val="16"/>
                        </w:rPr>
                        <w:t>40% of total A Level marks</w:t>
                      </w:r>
                    </w:p>
                    <w:p w:rsidR="003B3445" w:rsidRPr="004F6CEF" w:rsidRDefault="003B3445" w:rsidP="004F6CEF">
                      <w:pPr>
                        <w:autoSpaceDE w:val="0"/>
                        <w:autoSpaceDN w:val="0"/>
                        <w:adjustRightInd w:val="0"/>
                        <w:rPr>
                          <w:rFonts w:ascii="Arial,Bold" w:hAnsi="Arial,Bold" w:cs="Arial,Bold"/>
                          <w:b/>
                          <w:sz w:val="14"/>
                          <w:szCs w:val="20"/>
                        </w:rPr>
                      </w:pPr>
                    </w:p>
                    <w:p w:rsidR="003B3445" w:rsidRPr="004F6CEF" w:rsidRDefault="003B3445" w:rsidP="004F6CEF">
                      <w:pPr>
                        <w:shd w:val="clear" w:color="auto" w:fill="B3B3B3"/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</w:pPr>
                      <w:r w:rsidRPr="004F6CEF"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  <w:t>Paper 2:  Exploring Society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</w:pPr>
                      <w:r w:rsidRPr="004F6CEF">
                        <w:rPr>
                          <w:rFonts w:ascii="Arial" w:hAnsi="Arial" w:cs="Arial"/>
                          <w:i/>
                          <w:sz w:val="16"/>
                          <w:szCs w:val="22"/>
                        </w:rPr>
                        <w:t>2 hours 30 minutes examination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</w:pPr>
                      <w:r w:rsidRPr="004F6CEF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 xml:space="preserve">Section </w:t>
                      </w:r>
                      <w:proofErr w:type="gramStart"/>
                      <w:r w:rsidRPr="004F6CEF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>A</w:t>
                      </w:r>
                      <w:proofErr w:type="gramEnd"/>
                      <w:r w:rsidRPr="004F6CEF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 xml:space="preserve"> – Writing about Society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4F6CEF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One piece of re-creative writing using set text 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4F6CEF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Critical commentary </w:t>
                      </w:r>
                    </w:p>
                    <w:p w:rsidR="003B3445" w:rsidRPr="004F6CEF" w:rsidRDefault="003B3445" w:rsidP="004F6CEF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i/>
                          <w:sz w:val="16"/>
                        </w:rPr>
                        <w:t>Open book examination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</w:pPr>
                    </w:p>
                    <w:p w:rsidR="003B3445" w:rsidRPr="004F6CEF" w:rsidRDefault="003B3445" w:rsidP="004F6CEF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</w:pPr>
                      <w:r w:rsidRPr="004F6CEF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>Section B – Dramatic Encounters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4F6CEF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One question from a choice of two on drama set text </w:t>
                      </w:r>
                    </w:p>
                    <w:p w:rsidR="003B3445" w:rsidRPr="004F6CEF" w:rsidRDefault="003B3445" w:rsidP="004F6CEF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i/>
                          <w:sz w:val="16"/>
                        </w:rPr>
                        <w:t>Open book examination</w:t>
                      </w:r>
                    </w:p>
                    <w:p w:rsidR="003B3445" w:rsidRPr="004F6CEF" w:rsidRDefault="003B3445" w:rsidP="004F6CE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F6CEF">
                        <w:rPr>
                          <w:rFonts w:ascii="Arial" w:hAnsi="Arial" w:cs="Arial"/>
                          <w:b/>
                          <w:sz w:val="16"/>
                        </w:rPr>
                        <w:t>40% of total A Level marks</w:t>
                      </w:r>
                    </w:p>
                    <w:p w:rsidR="003B3445" w:rsidRPr="004F6CEF" w:rsidRDefault="003B3445" w:rsidP="004F6CEF">
                      <w:pPr>
                        <w:rPr>
                          <w:sz w:val="18"/>
                        </w:rPr>
                      </w:pPr>
                    </w:p>
                    <w:p w:rsidR="003B3445" w:rsidRPr="004F6CEF" w:rsidRDefault="003B3445" w:rsidP="004F6CEF">
                      <w:pPr>
                        <w:shd w:val="clear" w:color="auto" w:fill="B3B3B3"/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</w:pPr>
                      <w:r w:rsidRPr="004F6CEF"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  <w:t xml:space="preserve">Non-exam assessment: Making Connections </w:t>
                      </w:r>
                    </w:p>
                    <w:p w:rsidR="003B3445" w:rsidRPr="004F6CEF" w:rsidRDefault="003B3445" w:rsidP="004F6CE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9"/>
                        </w:rPr>
                      </w:pPr>
                      <w:r w:rsidRPr="004F6CEF">
                        <w:rPr>
                          <w:rFonts w:ascii="Arial" w:hAnsi="Arial" w:cs="Arial"/>
                          <w:sz w:val="16"/>
                          <w:szCs w:val="22"/>
                        </w:rPr>
                        <w:t>A personal investigation that explores a specific technique or theme in both literary and non-literary</w:t>
                      </w:r>
                      <w:r w:rsidRPr="004F6CEF">
                        <w:rPr>
                          <w:sz w:val="14"/>
                          <w:szCs w:val="19"/>
                        </w:rPr>
                        <w:t xml:space="preserve"> </w:t>
                      </w:r>
                      <w:r w:rsidRPr="004F6CEF">
                        <w:rPr>
                          <w:rFonts w:ascii="Arial" w:hAnsi="Arial" w:cs="Arial"/>
                          <w:sz w:val="16"/>
                          <w:szCs w:val="19"/>
                        </w:rPr>
                        <w:t>discourse (2,500-3,000 words)</w:t>
                      </w:r>
                    </w:p>
                    <w:p w:rsidR="003B3445" w:rsidRDefault="003B3445" w:rsidP="004F6CEF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:rsidR="003B3445" w:rsidRPr="004F6CEF" w:rsidRDefault="003B3445" w:rsidP="004F6CEF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4F6CEF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20% of total A Level Marks</w:t>
                      </w:r>
                    </w:p>
                    <w:p w:rsidR="003B3445" w:rsidRPr="004F6CEF" w:rsidRDefault="003B3445" w:rsidP="004F6CEF">
                      <w:pPr>
                        <w:rPr>
                          <w:sz w:val="18"/>
                        </w:rPr>
                      </w:pPr>
                    </w:p>
                    <w:p w:rsidR="003B3445" w:rsidRPr="004F6CEF" w:rsidRDefault="003B3445" w:rsidP="004F6CEF">
                      <w:pPr>
                        <w:rPr>
                          <w:sz w:val="18"/>
                        </w:rPr>
                      </w:pPr>
                    </w:p>
                    <w:p w:rsidR="003B3445" w:rsidRPr="004F6CEF" w:rsidRDefault="003B3445" w:rsidP="004F6CEF">
                      <w:pPr>
                        <w:rPr>
                          <w:sz w:val="18"/>
                        </w:rPr>
                      </w:pPr>
                    </w:p>
                    <w:p w:rsidR="003B3445" w:rsidRPr="004F6CEF" w:rsidRDefault="003B3445" w:rsidP="004F6CEF">
                      <w:pPr>
                        <w:rPr>
                          <w:sz w:val="18"/>
                        </w:rPr>
                      </w:pPr>
                    </w:p>
                    <w:p w:rsidR="003B3445" w:rsidRPr="004F6CEF" w:rsidRDefault="003B3445" w:rsidP="004F6CEF">
                      <w:pPr>
                        <w:shd w:val="clear" w:color="auto" w:fill="B3B3B3"/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</w:pPr>
                      <w:r w:rsidRPr="004F6CEF"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</w:rPr>
                        <w:t xml:space="preserve">Unit 3: </w:t>
                      </w:r>
                    </w:p>
                    <w:p w:rsidR="003B3445" w:rsidRPr="004F6CEF" w:rsidRDefault="003B3445" w:rsidP="004F6CEF">
                      <w:pPr>
                        <w:rPr>
                          <w:sz w:val="18"/>
                        </w:rPr>
                      </w:pPr>
                    </w:p>
                    <w:p w:rsidR="003B3445" w:rsidRPr="004F6CEF" w:rsidRDefault="003B3445" w:rsidP="004F6CE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6CEF" w:rsidRDefault="004F6CEF" w:rsidP="00BC5556">
      <w:pPr>
        <w:rPr>
          <w:b/>
          <w:u w:val="single"/>
        </w:rPr>
      </w:pPr>
    </w:p>
    <w:p w:rsidR="004F6CEF" w:rsidRDefault="004F6CEF" w:rsidP="00BC5556">
      <w:pPr>
        <w:rPr>
          <w:b/>
          <w:u w:val="single"/>
        </w:rPr>
      </w:pPr>
    </w:p>
    <w:p w:rsidR="00BC5556" w:rsidRPr="001745A7" w:rsidRDefault="00BC5556" w:rsidP="00BC5556">
      <w:pPr>
        <w:rPr>
          <w:b/>
          <w:u w:val="single"/>
        </w:rPr>
      </w:pPr>
      <w:proofErr w:type="gramStart"/>
      <w:r w:rsidRPr="001745A7">
        <w:rPr>
          <w:b/>
          <w:u w:val="single"/>
        </w:rPr>
        <w:t>Useful web pages.</w:t>
      </w:r>
      <w:proofErr w:type="gramEnd"/>
    </w:p>
    <w:p w:rsidR="00BC5556" w:rsidRDefault="00BC5556" w:rsidP="00BC5556">
      <w:r>
        <w:t>GCSE AQA:</w:t>
      </w:r>
      <w:r w:rsidR="002F6808">
        <w:t xml:space="preserve"> </w:t>
      </w:r>
      <w:r w:rsidR="002F6808" w:rsidRPr="002F6808">
        <w:t>http://www.aqa.org.uk/subjects/english/gcse</w:t>
      </w:r>
    </w:p>
    <w:p w:rsidR="00BC5556" w:rsidRDefault="00BC5556" w:rsidP="00BC5556">
      <w:r>
        <w:t xml:space="preserve">AS / A-Level AQA: </w:t>
      </w:r>
      <w:r w:rsidR="002F6808" w:rsidRPr="002F6808">
        <w:t>http://www.aqa.org.uk/subjects/english/as-and-a-level</w:t>
      </w:r>
    </w:p>
    <w:p w:rsidR="00BC5556" w:rsidRDefault="00BC5556" w:rsidP="00BC5556">
      <w:pPr>
        <w:pStyle w:val="NormalWeb"/>
      </w:pPr>
    </w:p>
    <w:p w:rsidR="00A904C0" w:rsidRDefault="00A904C0"/>
    <w:sectPr w:rsidR="00A90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E25"/>
    <w:multiLevelType w:val="hybridMultilevel"/>
    <w:tmpl w:val="85E6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15DEB"/>
    <w:multiLevelType w:val="hybridMultilevel"/>
    <w:tmpl w:val="D8AA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7223"/>
    <w:multiLevelType w:val="hybridMultilevel"/>
    <w:tmpl w:val="EAA6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22B2C"/>
    <w:multiLevelType w:val="hybridMultilevel"/>
    <w:tmpl w:val="E13A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6"/>
    <w:rsid w:val="00026895"/>
    <w:rsid w:val="000E58C5"/>
    <w:rsid w:val="001745A7"/>
    <w:rsid w:val="001E2EFE"/>
    <w:rsid w:val="002A5F5B"/>
    <w:rsid w:val="002F6808"/>
    <w:rsid w:val="00325248"/>
    <w:rsid w:val="003B3445"/>
    <w:rsid w:val="004D24DD"/>
    <w:rsid w:val="004F6CEF"/>
    <w:rsid w:val="0060447E"/>
    <w:rsid w:val="00A904C0"/>
    <w:rsid w:val="00BC5556"/>
    <w:rsid w:val="00BF7C70"/>
    <w:rsid w:val="00D26988"/>
    <w:rsid w:val="00EA330A"/>
    <w:rsid w:val="00F557DA"/>
    <w:rsid w:val="00F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C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C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schater</dc:creator>
  <cp:lastModifiedBy>gmoran</cp:lastModifiedBy>
  <cp:revision>5</cp:revision>
  <dcterms:created xsi:type="dcterms:W3CDTF">2016-09-20T15:45:00Z</dcterms:created>
  <dcterms:modified xsi:type="dcterms:W3CDTF">2016-09-20T20:06:00Z</dcterms:modified>
</cp:coreProperties>
</file>